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62E0" w14:textId="09A3903E" w:rsidR="004B6FAD" w:rsidRPr="00322EDE" w:rsidRDefault="004B6FAD" w:rsidP="004E121D">
      <w:pPr>
        <w:spacing w:after="0"/>
        <w:jc w:val="center"/>
        <w:rPr>
          <w:b/>
          <w:bCs/>
          <w:sz w:val="36"/>
          <w:szCs w:val="36"/>
        </w:rPr>
      </w:pPr>
      <w:r w:rsidRPr="00322EDE">
        <w:rPr>
          <w:b/>
          <w:bCs/>
          <w:sz w:val="36"/>
          <w:szCs w:val="36"/>
        </w:rPr>
        <w:t>Prayer to the Sacred Heart of Jesus</w:t>
      </w:r>
    </w:p>
    <w:p w14:paraId="696ECEAA" w14:textId="2B60F24F" w:rsidR="004B6FAD" w:rsidRDefault="00F13843" w:rsidP="004E121D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from</w:t>
      </w:r>
      <w:r w:rsidR="004B6FAD" w:rsidRPr="00F02175">
        <w:rPr>
          <w:i/>
          <w:iCs/>
          <w:sz w:val="20"/>
          <w:szCs w:val="20"/>
        </w:rPr>
        <w:t xml:space="preserve"> the U.S. Bishops</w:t>
      </w:r>
    </w:p>
    <w:p w14:paraId="65CC64F6" w14:textId="77777777" w:rsidR="00462D8E" w:rsidRPr="00462D8E" w:rsidRDefault="00462D8E" w:rsidP="004E121D">
      <w:pPr>
        <w:spacing w:after="0"/>
        <w:jc w:val="center"/>
        <w:rPr>
          <w:sz w:val="4"/>
          <w:szCs w:val="4"/>
        </w:rPr>
      </w:pPr>
    </w:p>
    <w:p w14:paraId="2DF70FE6" w14:textId="77777777" w:rsidR="004E121D" w:rsidRDefault="004E121D" w:rsidP="004B6FA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A888E" wp14:editId="112F837E">
            <wp:simplePos x="0" y="0"/>
            <wp:positionH relativeFrom="column">
              <wp:posOffset>66675</wp:posOffset>
            </wp:positionH>
            <wp:positionV relativeFrom="paragraph">
              <wp:posOffset>125730</wp:posOffset>
            </wp:positionV>
            <wp:extent cx="1666875" cy="2190750"/>
            <wp:effectExtent l="0" t="0" r="9525" b="0"/>
            <wp:wrapSquare wrapText="bothSides"/>
            <wp:docPr id="1778251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51924" name="Picture 17782519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536A8" w14:textId="4C9FEA94" w:rsidR="004B6FAD" w:rsidRPr="00F02175" w:rsidRDefault="004B6FAD" w:rsidP="004B6FAD">
      <w:r w:rsidRPr="00F02175">
        <w:rPr>
          <w:sz w:val="28"/>
          <w:szCs w:val="28"/>
        </w:rPr>
        <w:t>O Most Sacred Heart of Jesus: </w:t>
      </w:r>
    </w:p>
    <w:p w14:paraId="242EB25C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You know the longings of our hearts, and You desire that we enjoy friendship with You. </w:t>
      </w:r>
    </w:p>
    <w:p w14:paraId="2E7D397B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 xml:space="preserve">From Your pierced side, </w:t>
      </w:r>
      <w:proofErr w:type="gramStart"/>
      <w:r w:rsidRPr="00F02175">
        <w:rPr>
          <w:sz w:val="28"/>
          <w:szCs w:val="28"/>
        </w:rPr>
        <w:t>You</w:t>
      </w:r>
      <w:proofErr w:type="gramEnd"/>
      <w:r w:rsidRPr="00F02175">
        <w:rPr>
          <w:sz w:val="28"/>
          <w:szCs w:val="28"/>
        </w:rPr>
        <w:t xml:space="preserve"> have poured out the wellspring of life, for which we thirst. </w:t>
      </w:r>
    </w:p>
    <w:p w14:paraId="1512F728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Your heart burns with love for all people to return to a right relationship with You. </w:t>
      </w:r>
    </w:p>
    <w:p w14:paraId="0A229C34" w14:textId="77777777" w:rsidR="00462D8E" w:rsidRPr="00462D8E" w:rsidRDefault="00462D8E" w:rsidP="004B6FAD">
      <w:pPr>
        <w:rPr>
          <w:sz w:val="4"/>
          <w:szCs w:val="4"/>
        </w:rPr>
      </w:pPr>
    </w:p>
    <w:p w14:paraId="13A07A59" w14:textId="5E053DD9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We celebrate the abundant gifts You have given this nation, founded on the self-evident truths that our Creator has endowed all people with the right to life, liberty, and the pursuit of happiness. </w:t>
      </w:r>
    </w:p>
    <w:p w14:paraId="0E826062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We make reparation for the offenses against You and against human dignity that have taken place in this nation. </w:t>
      </w:r>
    </w:p>
    <w:p w14:paraId="3AB83DFC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May our hearts be united to yours, so that our families and communities enjoy peace and happiness; may broken relationships be reconciled, injustices repaired, and the wounds of our land be healed. </w:t>
      </w:r>
    </w:p>
    <w:p w14:paraId="492EB0BB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May Your holy Catholic Church serve as a sign, pointing all people to Your infinite love. </w:t>
      </w:r>
    </w:p>
    <w:p w14:paraId="1F3EDB04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O Desire of Nations and Center of History, we ask You to bless these United States of America. </w:t>
      </w:r>
    </w:p>
    <w:p w14:paraId="4964DD34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Who live and reign with God the Father in the unity of the Holy Spirit, God, </w:t>
      </w:r>
      <w:proofErr w:type="gramStart"/>
      <w:r w:rsidRPr="00F02175">
        <w:rPr>
          <w:sz w:val="28"/>
          <w:szCs w:val="28"/>
        </w:rPr>
        <w:t>for ever and ever</w:t>
      </w:r>
      <w:proofErr w:type="gramEnd"/>
      <w:r w:rsidRPr="00F02175">
        <w:rPr>
          <w:sz w:val="28"/>
          <w:szCs w:val="28"/>
        </w:rPr>
        <w:t>. </w:t>
      </w:r>
    </w:p>
    <w:p w14:paraId="3D86E8EF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Amen.  </w:t>
      </w:r>
    </w:p>
    <w:p w14:paraId="7BA2F8E1" w14:textId="77777777" w:rsidR="004B6FAD" w:rsidRPr="00F02175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Most Sacred Heart of Jesus, have mercy on us! </w:t>
      </w:r>
    </w:p>
    <w:p w14:paraId="0F99AB95" w14:textId="4750197E" w:rsidR="004B6FAD" w:rsidRPr="00681F0F" w:rsidRDefault="004B6FAD" w:rsidP="004B6FAD">
      <w:pPr>
        <w:rPr>
          <w:sz w:val="28"/>
          <w:szCs w:val="28"/>
        </w:rPr>
      </w:pPr>
      <w:r w:rsidRPr="00F02175">
        <w:rPr>
          <w:sz w:val="28"/>
          <w:szCs w:val="28"/>
        </w:rPr>
        <w:t>Immaculate Heart of Mary, pray for us!</w:t>
      </w:r>
    </w:p>
    <w:sectPr w:rsidR="004B6FAD" w:rsidRPr="0068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AD"/>
    <w:rsid w:val="001466B1"/>
    <w:rsid w:val="00462D8E"/>
    <w:rsid w:val="004B6FAD"/>
    <w:rsid w:val="004E121D"/>
    <w:rsid w:val="00534EC5"/>
    <w:rsid w:val="00535453"/>
    <w:rsid w:val="00681F0F"/>
    <w:rsid w:val="006A5C51"/>
    <w:rsid w:val="00A80AD5"/>
    <w:rsid w:val="00AA2DD4"/>
    <w:rsid w:val="00D76781"/>
    <w:rsid w:val="00F13843"/>
    <w:rsid w:val="00F4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764A"/>
  <w15:chartTrackingRefBased/>
  <w15:docId w15:val="{1FA62632-DFAD-4F9D-96C4-813717C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AD"/>
  </w:style>
  <w:style w:type="paragraph" w:styleId="Heading1">
    <w:name w:val="heading 1"/>
    <w:basedOn w:val="Normal"/>
    <w:next w:val="Normal"/>
    <w:link w:val="Heading1Char"/>
    <w:uiPriority w:val="9"/>
    <w:qFormat/>
    <w:rsid w:val="004B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Lankford</dc:creator>
  <cp:keywords/>
  <dc:description/>
  <cp:lastModifiedBy>Ann Lankford</cp:lastModifiedBy>
  <cp:revision>3</cp:revision>
  <dcterms:created xsi:type="dcterms:W3CDTF">2026-05-01T17:52:00Z</dcterms:created>
  <dcterms:modified xsi:type="dcterms:W3CDTF">2026-06-15T17:23:00Z</dcterms:modified>
</cp:coreProperties>
</file>